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68" w:rsidRPr="00663EE9" w:rsidRDefault="00C25D68" w:rsidP="00C25D6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C25D68" w:rsidRPr="00663EE9" w:rsidRDefault="00C25D68" w:rsidP="00C25D6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C25D68" w:rsidRPr="00663EE9" w:rsidRDefault="00C25D68" w:rsidP="00C25D6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>ХАНТЫ-МАНСИЙСКИЙ АВТОНОМНЫЙ ОКРУГ-ЮГРА</w:t>
      </w:r>
    </w:p>
    <w:p w:rsidR="00C25D68" w:rsidRPr="00663EE9" w:rsidRDefault="00C25D68" w:rsidP="00C25D6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25D68" w:rsidRPr="00663EE9" w:rsidRDefault="00C25D68" w:rsidP="00C25D6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>ПОСТАНОВЛЕНИЕ</w:t>
      </w:r>
    </w:p>
    <w:p w:rsidR="00C25D68" w:rsidRPr="00663EE9" w:rsidRDefault="00C25D68" w:rsidP="00C25D6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25D68" w:rsidRPr="00663EE9" w:rsidRDefault="00C25D68" w:rsidP="00C25D6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 xml:space="preserve">от </w:t>
      </w:r>
      <w:r w:rsidR="00396671">
        <w:rPr>
          <w:rFonts w:ascii="Times New Roman" w:hAnsi="Times New Roman"/>
          <w:sz w:val="26"/>
          <w:szCs w:val="26"/>
        </w:rPr>
        <w:t>14</w:t>
      </w:r>
      <w:r w:rsidRPr="00663EE9">
        <w:rPr>
          <w:rFonts w:ascii="Times New Roman" w:hAnsi="Times New Roman"/>
          <w:sz w:val="26"/>
          <w:szCs w:val="26"/>
        </w:rPr>
        <w:t>.</w:t>
      </w:r>
      <w:r w:rsidR="00396671">
        <w:rPr>
          <w:rFonts w:ascii="Times New Roman" w:hAnsi="Times New Roman"/>
          <w:sz w:val="26"/>
          <w:szCs w:val="26"/>
        </w:rPr>
        <w:t>05</w:t>
      </w:r>
      <w:r w:rsidRPr="00663EE9">
        <w:rPr>
          <w:rFonts w:ascii="Times New Roman" w:hAnsi="Times New Roman"/>
          <w:sz w:val="26"/>
          <w:szCs w:val="26"/>
        </w:rPr>
        <w:t>.201</w:t>
      </w:r>
      <w:r w:rsidR="00396671">
        <w:rPr>
          <w:rFonts w:ascii="Times New Roman" w:hAnsi="Times New Roman"/>
          <w:sz w:val="26"/>
          <w:szCs w:val="26"/>
        </w:rPr>
        <w:t>9</w:t>
      </w:r>
      <w:r w:rsidRPr="00663EE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№</w:t>
      </w:r>
      <w:r w:rsidR="008C6C4E">
        <w:rPr>
          <w:rFonts w:ascii="Times New Roman" w:hAnsi="Times New Roman"/>
          <w:sz w:val="26"/>
          <w:szCs w:val="26"/>
        </w:rPr>
        <w:t xml:space="preserve"> </w:t>
      </w:r>
      <w:r w:rsidR="00396671">
        <w:rPr>
          <w:rFonts w:ascii="Times New Roman" w:hAnsi="Times New Roman"/>
          <w:sz w:val="26"/>
          <w:szCs w:val="26"/>
        </w:rPr>
        <w:t>50</w:t>
      </w:r>
      <w:bookmarkStart w:id="0" w:name="_GoBack"/>
      <w:bookmarkEnd w:id="0"/>
    </w:p>
    <w:p w:rsidR="00C25D68" w:rsidRPr="00663EE9" w:rsidRDefault="00C25D68" w:rsidP="00C25D68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>д. Хулимсунт</w:t>
      </w:r>
    </w:p>
    <w:p w:rsidR="00C25D68" w:rsidRPr="00663EE9" w:rsidRDefault="00C25D68" w:rsidP="00C25D68">
      <w:pPr>
        <w:pStyle w:val="a3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4"/>
      </w:tblGrid>
      <w:tr w:rsidR="00647540" w:rsidRPr="00663EE9" w:rsidTr="00647540">
        <w:trPr>
          <w:trHeight w:val="2310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647540" w:rsidRPr="00663EE9" w:rsidRDefault="00647540" w:rsidP="0064754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3EE9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Постановление Администрации сельского поселения Хулимсунт № 57 от 26.12.2013 года «Об утверждении муниципальной программы «Содействие занятости населения на территории сельского поселения Хулимсунт на 201</w:t>
            </w:r>
            <w:r w:rsidR="00F41CB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663EE9">
              <w:rPr>
                <w:rFonts w:ascii="Times New Roman" w:hAnsi="Times New Roman"/>
                <w:b/>
                <w:sz w:val="26"/>
                <w:szCs w:val="26"/>
              </w:rPr>
              <w:t>-2020 годы»</w:t>
            </w:r>
          </w:p>
          <w:p w:rsidR="00647540" w:rsidRPr="00663EE9" w:rsidRDefault="00647540" w:rsidP="00C25D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7540" w:rsidRPr="00663EE9" w:rsidRDefault="00647540" w:rsidP="00C25D6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25D68" w:rsidRPr="00663EE9" w:rsidRDefault="00C25D68" w:rsidP="00C25D6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63EE9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Хулимсунт»: </w:t>
      </w:r>
    </w:p>
    <w:p w:rsidR="00C25D68" w:rsidRPr="00663EE9" w:rsidRDefault="00C25D68" w:rsidP="00C25D68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500A18" w:rsidRPr="00500A18" w:rsidRDefault="00500A18" w:rsidP="00500A18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500A18">
        <w:rPr>
          <w:sz w:val="26"/>
          <w:szCs w:val="26"/>
        </w:rPr>
        <w:t xml:space="preserve">В приложение 1 «Паспорт муниципальной программы </w:t>
      </w:r>
      <w:r w:rsidRPr="00500A18">
        <w:rPr>
          <w:sz w:val="26"/>
          <w:szCs w:val="26"/>
        </w:rPr>
        <w:t xml:space="preserve">«Содействие занятости населения на территории сельского поселения </w:t>
      </w:r>
      <w:proofErr w:type="spellStart"/>
      <w:r w:rsidRPr="00500A18">
        <w:rPr>
          <w:sz w:val="26"/>
          <w:szCs w:val="26"/>
        </w:rPr>
        <w:t>Хулимсунт</w:t>
      </w:r>
      <w:proofErr w:type="spellEnd"/>
      <w:r w:rsidRPr="00500A18">
        <w:rPr>
          <w:sz w:val="26"/>
          <w:szCs w:val="26"/>
        </w:rPr>
        <w:t xml:space="preserve"> на 2016-2021 годы»</w:t>
      </w:r>
      <w:r>
        <w:rPr>
          <w:sz w:val="26"/>
          <w:szCs w:val="26"/>
        </w:rPr>
        <w:t xml:space="preserve"> к постановлению Администрации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>
        <w:rPr>
          <w:sz w:val="26"/>
          <w:szCs w:val="26"/>
        </w:rPr>
        <w:t xml:space="preserve"> от 26.12.2013 г. № 57 внести изменения: </w:t>
      </w:r>
    </w:p>
    <w:p w:rsidR="00C25D68" w:rsidRDefault="00396671" w:rsidP="00396671">
      <w:pPr>
        <w:pStyle w:val="a3"/>
        <w:numPr>
          <w:ilvl w:val="1"/>
          <w:numId w:val="4"/>
        </w:num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Строку 4 таблицы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5764"/>
      </w:tblGrid>
      <w:tr w:rsidR="00396671" w:rsidRPr="00663EE9" w:rsidTr="007414B6">
        <w:tc>
          <w:tcPr>
            <w:tcW w:w="3652" w:type="dxa"/>
          </w:tcPr>
          <w:p w:rsidR="00396671" w:rsidRPr="00663EE9" w:rsidRDefault="00396671" w:rsidP="007414B6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proofErr w:type="gramStart"/>
            <w:r w:rsidRPr="00663EE9">
              <w:rPr>
                <w:rFonts w:cs="Courier New"/>
                <w:sz w:val="26"/>
                <w:szCs w:val="26"/>
              </w:rPr>
              <w:t>Соисполнители  муниципальной</w:t>
            </w:r>
            <w:proofErr w:type="gramEnd"/>
            <w:r w:rsidRPr="00663EE9">
              <w:rPr>
                <w:rFonts w:cs="Courier New"/>
                <w:sz w:val="26"/>
                <w:szCs w:val="26"/>
              </w:rPr>
              <w:t xml:space="preserve"> программы</w:t>
            </w:r>
          </w:p>
        </w:tc>
        <w:tc>
          <w:tcPr>
            <w:tcW w:w="5918" w:type="dxa"/>
          </w:tcPr>
          <w:p w:rsidR="00396671" w:rsidRPr="00663EE9" w:rsidRDefault="00396671" w:rsidP="0074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 xml:space="preserve">МКУ </w:t>
            </w:r>
            <w:r w:rsidRPr="00645908">
              <w:rPr>
                <w:sz w:val="26"/>
                <w:szCs w:val="26"/>
              </w:rPr>
              <w:t xml:space="preserve">«Организационно-хозяйственная служба администрации сельского поселения </w:t>
            </w:r>
            <w:proofErr w:type="spellStart"/>
            <w:r w:rsidRPr="00645908">
              <w:rPr>
                <w:sz w:val="26"/>
                <w:szCs w:val="26"/>
              </w:rPr>
              <w:t>Хулимсунт</w:t>
            </w:r>
            <w:proofErr w:type="spellEnd"/>
            <w:r w:rsidRPr="00645908">
              <w:rPr>
                <w:sz w:val="26"/>
                <w:szCs w:val="26"/>
              </w:rPr>
              <w:t>»</w:t>
            </w:r>
          </w:p>
        </w:tc>
      </w:tr>
    </w:tbl>
    <w:p w:rsidR="00396671" w:rsidRPr="00663EE9" w:rsidRDefault="00396671" w:rsidP="00396671">
      <w:pPr>
        <w:pStyle w:val="a3"/>
        <w:tabs>
          <w:tab w:val="left" w:pos="567"/>
        </w:tabs>
        <w:ind w:left="1290"/>
        <w:jc w:val="both"/>
        <w:rPr>
          <w:sz w:val="26"/>
          <w:szCs w:val="26"/>
        </w:rPr>
      </w:pPr>
    </w:p>
    <w:p w:rsidR="00C25D68" w:rsidRPr="00F41CB6" w:rsidRDefault="00C25D68" w:rsidP="00F41CB6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eastAsiaTheme="minorEastAsia"/>
          <w:sz w:val="26"/>
          <w:szCs w:val="26"/>
        </w:rPr>
        <w:tab/>
      </w:r>
      <w:r w:rsidR="00F41CB6">
        <w:rPr>
          <w:rFonts w:eastAsiaTheme="minorEastAsia"/>
          <w:sz w:val="26"/>
          <w:szCs w:val="26"/>
        </w:rPr>
        <w:t>2</w:t>
      </w:r>
      <w:r w:rsidRPr="00663EE9">
        <w:rPr>
          <w:sz w:val="26"/>
          <w:szCs w:val="26"/>
        </w:rPr>
        <w:t xml:space="preserve">. </w:t>
      </w:r>
      <w:r w:rsidRPr="00396671">
        <w:rPr>
          <w:rFonts w:ascii="Times New Roman" w:hAnsi="Times New Roman"/>
          <w:sz w:val="26"/>
          <w:szCs w:val="26"/>
        </w:rPr>
        <w:t>Обнародовать настоящее постановление путем размещения в общественно</w:t>
      </w:r>
    </w:p>
    <w:p w:rsidR="00C25D68" w:rsidRPr="00663EE9" w:rsidRDefault="00C25D68" w:rsidP="00C25D68">
      <w:pPr>
        <w:jc w:val="both"/>
        <w:rPr>
          <w:sz w:val="26"/>
          <w:szCs w:val="26"/>
        </w:rPr>
      </w:pPr>
      <w:r w:rsidRPr="00663EE9">
        <w:rPr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C25D68" w:rsidRPr="00663EE9" w:rsidRDefault="00F41CB6" w:rsidP="00C25D68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="00C25D68" w:rsidRPr="00663EE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25D68" w:rsidRPr="00663EE9">
        <w:rPr>
          <w:rFonts w:ascii="Times New Roman" w:hAnsi="Times New Roman"/>
          <w:sz w:val="26"/>
          <w:szCs w:val="26"/>
        </w:rPr>
        <w:t>Настоящее  постановление</w:t>
      </w:r>
      <w:proofErr w:type="gramEnd"/>
      <w:r w:rsidR="00C25D68" w:rsidRPr="00663EE9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обнародования.</w:t>
      </w:r>
    </w:p>
    <w:p w:rsidR="00C25D68" w:rsidRPr="00663EE9" w:rsidRDefault="00F41CB6" w:rsidP="00C25D68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C25D68" w:rsidRPr="00663EE9">
        <w:rPr>
          <w:rFonts w:eastAsia="Calibri"/>
          <w:sz w:val="26"/>
          <w:szCs w:val="26"/>
        </w:rPr>
        <w:t xml:space="preserve">. </w:t>
      </w:r>
      <w:r w:rsidR="00C25D68" w:rsidRPr="00663EE9">
        <w:rPr>
          <w:sz w:val="26"/>
          <w:szCs w:val="26"/>
        </w:rPr>
        <w:t xml:space="preserve">Контроль </w:t>
      </w:r>
      <w:r w:rsidR="000C7CC0" w:rsidRPr="00663EE9">
        <w:rPr>
          <w:sz w:val="26"/>
          <w:szCs w:val="26"/>
        </w:rPr>
        <w:t>над ис</w:t>
      </w:r>
      <w:r w:rsidR="00C25D68" w:rsidRPr="00663EE9">
        <w:rPr>
          <w:sz w:val="26"/>
          <w:szCs w:val="26"/>
        </w:rPr>
        <w:t>полнением настоящего постановления оставляю за собой.</w:t>
      </w:r>
    </w:p>
    <w:p w:rsidR="00C25D68" w:rsidRDefault="00C25D68" w:rsidP="00C25D68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396671" w:rsidRDefault="00396671" w:rsidP="00C25D68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396671" w:rsidRPr="00663EE9" w:rsidRDefault="00396671" w:rsidP="00C25D68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C25D68" w:rsidRPr="00663EE9" w:rsidRDefault="00C25D68" w:rsidP="00C25D68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  <w:sz w:val="26"/>
          <w:szCs w:val="26"/>
        </w:rPr>
      </w:pPr>
      <w:r w:rsidRPr="00663EE9">
        <w:rPr>
          <w:rFonts w:ascii="Times New Roman" w:hAnsi="Times New Roman" w:cs="Times New Roman"/>
          <w:sz w:val="26"/>
          <w:szCs w:val="26"/>
        </w:rPr>
        <w:t>Глава поселения</w:t>
      </w:r>
      <w:r w:rsidRPr="00663EE9">
        <w:rPr>
          <w:rFonts w:ascii="Times New Roman" w:hAnsi="Times New Roman" w:cs="Times New Roman"/>
          <w:sz w:val="26"/>
          <w:szCs w:val="26"/>
        </w:rPr>
        <w:tab/>
      </w:r>
      <w:r w:rsidRPr="00663EE9">
        <w:rPr>
          <w:rFonts w:ascii="Times New Roman" w:hAnsi="Times New Roman" w:cs="Times New Roman"/>
          <w:sz w:val="26"/>
          <w:szCs w:val="26"/>
        </w:rPr>
        <w:tab/>
      </w:r>
      <w:r w:rsidRPr="00663EE9">
        <w:rPr>
          <w:rFonts w:ascii="Times New Roman" w:hAnsi="Times New Roman" w:cs="Times New Roman"/>
          <w:sz w:val="26"/>
          <w:szCs w:val="26"/>
        </w:rPr>
        <w:tab/>
      </w:r>
      <w:r w:rsidRPr="00663EE9">
        <w:rPr>
          <w:rFonts w:ascii="Times New Roman" w:hAnsi="Times New Roman" w:cs="Times New Roman"/>
          <w:sz w:val="26"/>
          <w:szCs w:val="26"/>
        </w:rPr>
        <w:tab/>
      </w:r>
      <w:r w:rsidRPr="00663EE9">
        <w:rPr>
          <w:rFonts w:ascii="Times New Roman" w:hAnsi="Times New Roman" w:cs="Times New Roman"/>
          <w:sz w:val="26"/>
          <w:szCs w:val="26"/>
        </w:rPr>
        <w:tab/>
      </w:r>
      <w:r w:rsidR="000C7CC0" w:rsidRPr="00663EE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B06DD" w:rsidRPr="00663EE9">
        <w:rPr>
          <w:rFonts w:ascii="Times New Roman" w:hAnsi="Times New Roman" w:cs="Times New Roman"/>
          <w:sz w:val="26"/>
          <w:szCs w:val="26"/>
        </w:rPr>
        <w:t>Я.В. Ануфриев</w:t>
      </w:r>
    </w:p>
    <w:p w:rsidR="00C25D68" w:rsidRPr="00663EE9" w:rsidRDefault="00C25D68" w:rsidP="00C25D68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C25D68" w:rsidRPr="00663EE9" w:rsidRDefault="00C25D68" w:rsidP="00C25D68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sectPr w:rsidR="00F41CB6" w:rsidSect="0039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E6E5D"/>
    <w:multiLevelType w:val="multilevel"/>
    <w:tmpl w:val="C2604EEA"/>
    <w:lvl w:ilvl="0">
      <w:start w:val="1"/>
      <w:numFmt w:val="decimal"/>
      <w:lvlText w:val="%1."/>
      <w:lvlJc w:val="left"/>
      <w:pPr>
        <w:ind w:left="12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6" w:hanging="1800"/>
      </w:pPr>
      <w:rPr>
        <w:rFonts w:hint="default"/>
      </w:rPr>
    </w:lvl>
  </w:abstractNum>
  <w:abstractNum w:abstractNumId="2" w15:restartNumberingAfterBreak="0">
    <w:nsid w:val="30CE07B9"/>
    <w:multiLevelType w:val="multilevel"/>
    <w:tmpl w:val="7F5A4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" w15:restartNumberingAfterBreak="0">
    <w:nsid w:val="50812C11"/>
    <w:multiLevelType w:val="hybridMultilevel"/>
    <w:tmpl w:val="58041A1E"/>
    <w:lvl w:ilvl="0" w:tplc="E1F8707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B7"/>
    <w:rsid w:val="00051F3E"/>
    <w:rsid w:val="0006695E"/>
    <w:rsid w:val="000C1D49"/>
    <w:rsid w:val="000C7CC0"/>
    <w:rsid w:val="000E6DFC"/>
    <w:rsid w:val="000E7CEF"/>
    <w:rsid w:val="00165465"/>
    <w:rsid w:val="00171ED9"/>
    <w:rsid w:val="001A4A22"/>
    <w:rsid w:val="00200377"/>
    <w:rsid w:val="00215FC5"/>
    <w:rsid w:val="00263D6C"/>
    <w:rsid w:val="0028541A"/>
    <w:rsid w:val="002A3E26"/>
    <w:rsid w:val="002B1175"/>
    <w:rsid w:val="002D273A"/>
    <w:rsid w:val="002E590B"/>
    <w:rsid w:val="003274AE"/>
    <w:rsid w:val="00340823"/>
    <w:rsid w:val="00342C3B"/>
    <w:rsid w:val="00396671"/>
    <w:rsid w:val="003B40E7"/>
    <w:rsid w:val="003C4882"/>
    <w:rsid w:val="003D390C"/>
    <w:rsid w:val="003D5FAA"/>
    <w:rsid w:val="003E2DAD"/>
    <w:rsid w:val="003F4B4A"/>
    <w:rsid w:val="0040009C"/>
    <w:rsid w:val="00410863"/>
    <w:rsid w:val="00421D91"/>
    <w:rsid w:val="00454CA2"/>
    <w:rsid w:val="00475279"/>
    <w:rsid w:val="00480118"/>
    <w:rsid w:val="004C7D74"/>
    <w:rsid w:val="004D0502"/>
    <w:rsid w:val="004E45DB"/>
    <w:rsid w:val="00500A18"/>
    <w:rsid w:val="00523A8B"/>
    <w:rsid w:val="00527526"/>
    <w:rsid w:val="00536756"/>
    <w:rsid w:val="005607FF"/>
    <w:rsid w:val="00577784"/>
    <w:rsid w:val="00584D6B"/>
    <w:rsid w:val="005C5C40"/>
    <w:rsid w:val="005E5F8F"/>
    <w:rsid w:val="005F1A70"/>
    <w:rsid w:val="005F5489"/>
    <w:rsid w:val="00647540"/>
    <w:rsid w:val="006621DE"/>
    <w:rsid w:val="00663EE9"/>
    <w:rsid w:val="006B06DD"/>
    <w:rsid w:val="006E0755"/>
    <w:rsid w:val="00732E56"/>
    <w:rsid w:val="00741480"/>
    <w:rsid w:val="00746393"/>
    <w:rsid w:val="00751AB7"/>
    <w:rsid w:val="00782153"/>
    <w:rsid w:val="00792039"/>
    <w:rsid w:val="007C72B4"/>
    <w:rsid w:val="007F55EF"/>
    <w:rsid w:val="007F7377"/>
    <w:rsid w:val="00805835"/>
    <w:rsid w:val="00841508"/>
    <w:rsid w:val="0089275E"/>
    <w:rsid w:val="008C0968"/>
    <w:rsid w:val="008C6C4E"/>
    <w:rsid w:val="00934F73"/>
    <w:rsid w:val="009605DA"/>
    <w:rsid w:val="00985975"/>
    <w:rsid w:val="009A531E"/>
    <w:rsid w:val="009C10C4"/>
    <w:rsid w:val="009F6583"/>
    <w:rsid w:val="00A16971"/>
    <w:rsid w:val="00A17BA0"/>
    <w:rsid w:val="00A37A22"/>
    <w:rsid w:val="00A4754C"/>
    <w:rsid w:val="00AB3A15"/>
    <w:rsid w:val="00AC4A2F"/>
    <w:rsid w:val="00AD1A54"/>
    <w:rsid w:val="00AD335A"/>
    <w:rsid w:val="00AE48B7"/>
    <w:rsid w:val="00AF0376"/>
    <w:rsid w:val="00B62F75"/>
    <w:rsid w:val="00B93058"/>
    <w:rsid w:val="00BB38F2"/>
    <w:rsid w:val="00BE69B0"/>
    <w:rsid w:val="00C17E10"/>
    <w:rsid w:val="00C25D68"/>
    <w:rsid w:val="00C6525F"/>
    <w:rsid w:val="00C6639A"/>
    <w:rsid w:val="00C72923"/>
    <w:rsid w:val="00C75813"/>
    <w:rsid w:val="00C805BF"/>
    <w:rsid w:val="00C85B83"/>
    <w:rsid w:val="00CB7CB6"/>
    <w:rsid w:val="00D04EFF"/>
    <w:rsid w:val="00D34AC1"/>
    <w:rsid w:val="00D35ADD"/>
    <w:rsid w:val="00D45764"/>
    <w:rsid w:val="00D51CDD"/>
    <w:rsid w:val="00D56012"/>
    <w:rsid w:val="00D860DA"/>
    <w:rsid w:val="00DA4F34"/>
    <w:rsid w:val="00DB4B3F"/>
    <w:rsid w:val="00DD61BF"/>
    <w:rsid w:val="00DF1FD0"/>
    <w:rsid w:val="00DF7099"/>
    <w:rsid w:val="00E07A4A"/>
    <w:rsid w:val="00E207A3"/>
    <w:rsid w:val="00E364A7"/>
    <w:rsid w:val="00E523DD"/>
    <w:rsid w:val="00E5356B"/>
    <w:rsid w:val="00E7121C"/>
    <w:rsid w:val="00ED0534"/>
    <w:rsid w:val="00EE07E2"/>
    <w:rsid w:val="00EE4CAC"/>
    <w:rsid w:val="00EE50C0"/>
    <w:rsid w:val="00EE5EAA"/>
    <w:rsid w:val="00F154CD"/>
    <w:rsid w:val="00F41CB6"/>
    <w:rsid w:val="00F53397"/>
    <w:rsid w:val="00F94424"/>
    <w:rsid w:val="00FC077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B85A"/>
  <w15:docId w15:val="{45ACF803-807A-497D-9B31-588BC96C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F7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7BB7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54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584D6B"/>
    <w:pPr>
      <w:spacing w:before="100" w:beforeAutospacing="1" w:after="100" w:afterAutospacing="1"/>
    </w:pPr>
    <w:rPr>
      <w:rFonts w:eastAsia="Calibri"/>
    </w:rPr>
  </w:style>
  <w:style w:type="paragraph" w:styleId="a6">
    <w:name w:val="Body Text Indent"/>
    <w:basedOn w:val="a"/>
    <w:link w:val="a7"/>
    <w:uiPriority w:val="99"/>
    <w:rsid w:val="00D860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60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4C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4C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harStyle8">
    <w:name w:val="Char Style 8"/>
    <w:rsid w:val="00454CA2"/>
    <w:rPr>
      <w:b/>
      <w:bCs/>
      <w:sz w:val="27"/>
      <w:szCs w:val="27"/>
      <w:lang w:eastAsia="ar-SA" w:bidi="ar-SA"/>
    </w:rPr>
  </w:style>
  <w:style w:type="paragraph" w:styleId="ab">
    <w:name w:val="List Paragraph"/>
    <w:basedOn w:val="a"/>
    <w:uiPriority w:val="34"/>
    <w:qFormat/>
    <w:rsid w:val="0050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Экономист</cp:lastModifiedBy>
  <cp:revision>13</cp:revision>
  <cp:lastPrinted>2019-05-14T06:44:00Z</cp:lastPrinted>
  <dcterms:created xsi:type="dcterms:W3CDTF">2018-11-07T10:22:00Z</dcterms:created>
  <dcterms:modified xsi:type="dcterms:W3CDTF">2019-05-14T06:45:00Z</dcterms:modified>
</cp:coreProperties>
</file>