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82B6" w14:textId="5B1F3396" w:rsidR="00DF4836" w:rsidRDefault="00210C45">
      <w:pPr>
        <w:rPr>
          <w:rFonts w:ascii="Times New Roman" w:hAnsi="Times New Roman" w:cs="Times New Roman"/>
          <w:sz w:val="28"/>
          <w:szCs w:val="28"/>
        </w:rPr>
      </w:pPr>
      <w:r w:rsidRPr="00210C45">
        <w:rPr>
          <w:rFonts w:ascii="Times New Roman" w:hAnsi="Times New Roman" w:cs="Times New Roman"/>
          <w:sz w:val="28"/>
          <w:szCs w:val="28"/>
        </w:rPr>
        <w:t xml:space="preserve">Вопросы для опроса </w:t>
      </w:r>
      <w:r>
        <w:rPr>
          <w:rFonts w:ascii="Times New Roman" w:hAnsi="Times New Roman" w:cs="Times New Roman"/>
          <w:sz w:val="28"/>
          <w:szCs w:val="28"/>
        </w:rPr>
        <w:t xml:space="preserve">на сайт </w:t>
      </w:r>
      <w:r w:rsidRPr="00210C45">
        <w:rPr>
          <w:rFonts w:ascii="Times New Roman" w:hAnsi="Times New Roman" w:cs="Times New Roman"/>
          <w:sz w:val="28"/>
          <w:szCs w:val="28"/>
        </w:rPr>
        <w:t>правильный ответ выделен жёлтым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B2B6B0" w14:textId="401720B4" w:rsidR="00210C45" w:rsidRDefault="00210C45">
      <w:pPr>
        <w:rPr>
          <w:rFonts w:ascii="Times New Roman" w:hAnsi="Times New Roman" w:cs="Times New Roman"/>
          <w:sz w:val="28"/>
          <w:szCs w:val="28"/>
        </w:rPr>
      </w:pPr>
    </w:p>
    <w:p w14:paraId="524E7E05" w14:textId="2D177EC4" w:rsidR="00210C45" w:rsidRDefault="00210C45" w:rsidP="00210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была основана деревня Хулимсунт?</w:t>
      </w:r>
    </w:p>
    <w:p w14:paraId="10FC08A2" w14:textId="3907FA75" w:rsidR="00210C45" w:rsidRDefault="00210C45" w:rsidP="00210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1936</w:t>
      </w:r>
    </w:p>
    <w:p w14:paraId="02203CAA" w14:textId="0A350987" w:rsidR="00210C45" w:rsidRPr="00210C45" w:rsidRDefault="00210C45" w:rsidP="00210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210C45">
        <w:rPr>
          <w:rFonts w:ascii="Times New Roman" w:hAnsi="Times New Roman" w:cs="Times New Roman"/>
          <w:sz w:val="28"/>
          <w:szCs w:val="28"/>
          <w:highlight w:val="yellow"/>
        </w:rPr>
        <w:t>1926</w:t>
      </w:r>
    </w:p>
    <w:p w14:paraId="457698A9" w14:textId="27A98213" w:rsidR="00210C45" w:rsidRPr="00210C45" w:rsidRDefault="00210C45" w:rsidP="00210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1940</w:t>
      </w:r>
    </w:p>
    <w:p w14:paraId="6125433F" w14:textId="240D086A" w:rsidR="00210C45" w:rsidRDefault="00210C45" w:rsidP="00210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переводится Хулимсунт с Мансийского языка?</w:t>
      </w:r>
    </w:p>
    <w:p w14:paraId="3E0F9EE2" w14:textId="5BE601D8" w:rsidR="00210C45" w:rsidRDefault="00210C45" w:rsidP="00210C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0C45">
        <w:rPr>
          <w:rFonts w:ascii="Times New Roman" w:hAnsi="Times New Roman" w:cs="Times New Roman"/>
          <w:sz w:val="28"/>
          <w:szCs w:val="28"/>
          <w:highlight w:val="yellow"/>
        </w:rPr>
        <w:t>Устье Язевой речки</w:t>
      </w:r>
    </w:p>
    <w:p w14:paraId="54E32054" w14:textId="382F712B" w:rsidR="00210C45" w:rsidRDefault="00210C45" w:rsidP="00210C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 рыбной речки</w:t>
      </w:r>
    </w:p>
    <w:p w14:paraId="0F155D09" w14:textId="4398E716" w:rsidR="00210C45" w:rsidRPr="00210C45" w:rsidRDefault="00210C45" w:rsidP="00210C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 нашей реки</w:t>
      </w:r>
    </w:p>
    <w:p w14:paraId="1A5FD961" w14:textId="0D145C4A" w:rsidR="00210C45" w:rsidRDefault="00210C45" w:rsidP="00210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году единоличные хозяйства деревни Хулимсунт объединились в колхоз под название «Победа»</w:t>
      </w:r>
    </w:p>
    <w:p w14:paraId="24ED3CE3" w14:textId="3ADCCC6B" w:rsidR="00210C45" w:rsidRDefault="00210C45" w:rsidP="00210C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1933</w:t>
      </w:r>
    </w:p>
    <w:p w14:paraId="561747E6" w14:textId="77777777" w:rsidR="00210C45" w:rsidRPr="00210C45" w:rsidRDefault="00210C45" w:rsidP="00210C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210C45">
        <w:rPr>
          <w:rFonts w:ascii="Times New Roman" w:hAnsi="Times New Roman" w:cs="Times New Roman"/>
          <w:sz w:val="28"/>
          <w:szCs w:val="28"/>
          <w:highlight w:val="yellow"/>
        </w:rPr>
        <w:t>1938</w:t>
      </w:r>
    </w:p>
    <w:p w14:paraId="439AFB6A" w14:textId="3E54CBB2" w:rsidR="00210C45" w:rsidRPr="00210C45" w:rsidRDefault="00210C45" w:rsidP="00210C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1925</w:t>
      </w:r>
    </w:p>
    <w:p w14:paraId="2668FB14" w14:textId="0A9A1E96" w:rsidR="00210C45" w:rsidRDefault="00210C45" w:rsidP="00210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проходили первые выборы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Хулимсунтский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депутатов?</w:t>
      </w:r>
    </w:p>
    <w:p w14:paraId="5594176A" w14:textId="42106B36" w:rsidR="00210C45" w:rsidRPr="00210C45" w:rsidRDefault="00210C45" w:rsidP="00210C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210C45">
        <w:rPr>
          <w:rFonts w:ascii="Times New Roman" w:hAnsi="Times New Roman" w:cs="Times New Roman"/>
          <w:sz w:val="28"/>
          <w:szCs w:val="28"/>
          <w:highlight w:val="yellow"/>
        </w:rPr>
        <w:t>1990</w:t>
      </w:r>
    </w:p>
    <w:p w14:paraId="0AEDDE3F" w14:textId="0EA1F41D" w:rsidR="00210C45" w:rsidRDefault="00210C45" w:rsidP="00210C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</w:t>
      </w:r>
    </w:p>
    <w:p w14:paraId="761EA717" w14:textId="63626BB6" w:rsidR="00210C45" w:rsidRDefault="00210C45" w:rsidP="00210C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</w:t>
      </w:r>
    </w:p>
    <w:p w14:paraId="2A7C6D80" w14:textId="1D4BF4E7" w:rsidR="00210C45" w:rsidRDefault="00210C45" w:rsidP="00210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река течёт на территории д. Хулимсунт?</w:t>
      </w:r>
    </w:p>
    <w:p w14:paraId="05FF02F6" w14:textId="43B3A84C" w:rsidR="00210C45" w:rsidRDefault="00210C45" w:rsidP="00210C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Сосьва</w:t>
      </w:r>
    </w:p>
    <w:p w14:paraId="5E4C4F7D" w14:textId="7FBF5A4E" w:rsidR="00210C45" w:rsidRPr="00210C45" w:rsidRDefault="00210C45" w:rsidP="00210C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210C45">
        <w:rPr>
          <w:rFonts w:ascii="Times New Roman" w:hAnsi="Times New Roman" w:cs="Times New Roman"/>
          <w:sz w:val="28"/>
          <w:szCs w:val="28"/>
          <w:highlight w:val="yellow"/>
        </w:rPr>
        <w:t>Северная Сосьва</w:t>
      </w:r>
    </w:p>
    <w:p w14:paraId="6AF86A7A" w14:textId="68F940BE" w:rsidR="00210C45" w:rsidRPr="00210C45" w:rsidRDefault="00210C45" w:rsidP="00210C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река</w:t>
      </w:r>
    </w:p>
    <w:p w14:paraId="549F5FFD" w14:textId="63409888" w:rsidR="00210C45" w:rsidRDefault="00EA5B5E" w:rsidP="00EA5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открылась начальная школа д. Хулимсунт?</w:t>
      </w:r>
    </w:p>
    <w:p w14:paraId="1257CD09" w14:textId="0E630E1A" w:rsidR="00EA5B5E" w:rsidRPr="00EA5B5E" w:rsidRDefault="00EA5B5E" w:rsidP="00EA5B5E">
      <w:pPr>
        <w:pStyle w:val="a3"/>
        <w:numPr>
          <w:ilvl w:val="0"/>
          <w:numId w:val="10"/>
        </w:numPr>
        <w:ind w:firstLine="414"/>
        <w:rPr>
          <w:rFonts w:ascii="Times New Roman" w:hAnsi="Times New Roman" w:cs="Times New Roman"/>
          <w:sz w:val="28"/>
          <w:szCs w:val="28"/>
          <w:highlight w:val="yellow"/>
        </w:rPr>
      </w:pPr>
      <w:r w:rsidRPr="00EA5B5E">
        <w:rPr>
          <w:rFonts w:ascii="Times New Roman" w:hAnsi="Times New Roman" w:cs="Times New Roman"/>
          <w:sz w:val="28"/>
          <w:szCs w:val="28"/>
          <w:highlight w:val="yellow"/>
        </w:rPr>
        <w:t>1982-1983</w:t>
      </w:r>
    </w:p>
    <w:p w14:paraId="0920A688" w14:textId="20315A64" w:rsidR="00EA5B5E" w:rsidRDefault="00EA5B5E" w:rsidP="00EA5B5E">
      <w:pPr>
        <w:pStyle w:val="a3"/>
        <w:numPr>
          <w:ilvl w:val="0"/>
          <w:numId w:val="10"/>
        </w:numPr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1985-1986</w:t>
      </w:r>
    </w:p>
    <w:p w14:paraId="206560C2" w14:textId="40289663" w:rsidR="00EA5B5E" w:rsidRPr="00EA5B5E" w:rsidRDefault="00EA5B5E" w:rsidP="00EA5B5E">
      <w:pPr>
        <w:pStyle w:val="a3"/>
        <w:numPr>
          <w:ilvl w:val="0"/>
          <w:numId w:val="10"/>
        </w:numPr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1990-1991 </w:t>
      </w:r>
      <w:bookmarkStart w:id="0" w:name="_GoBack"/>
      <w:bookmarkEnd w:id="0"/>
    </w:p>
    <w:sectPr w:rsidR="00EA5B5E" w:rsidRPr="00EA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13FF3"/>
    <w:multiLevelType w:val="hybridMultilevel"/>
    <w:tmpl w:val="36AE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4F2B"/>
    <w:multiLevelType w:val="hybridMultilevel"/>
    <w:tmpl w:val="5AA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5049"/>
    <w:multiLevelType w:val="hybridMultilevel"/>
    <w:tmpl w:val="9104E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B1EA7"/>
    <w:multiLevelType w:val="hybridMultilevel"/>
    <w:tmpl w:val="5094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D67A0"/>
    <w:multiLevelType w:val="hybridMultilevel"/>
    <w:tmpl w:val="5F84D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E633C"/>
    <w:multiLevelType w:val="hybridMultilevel"/>
    <w:tmpl w:val="639852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D527711"/>
    <w:multiLevelType w:val="hybridMultilevel"/>
    <w:tmpl w:val="421C8D1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7CE3868"/>
    <w:multiLevelType w:val="hybridMultilevel"/>
    <w:tmpl w:val="3F04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71C34"/>
    <w:multiLevelType w:val="hybridMultilevel"/>
    <w:tmpl w:val="4CD6370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B985617"/>
    <w:multiLevelType w:val="hybridMultilevel"/>
    <w:tmpl w:val="07F003B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CB"/>
    <w:rsid w:val="00210C45"/>
    <w:rsid w:val="00A67FCB"/>
    <w:rsid w:val="00DF4836"/>
    <w:rsid w:val="00E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D6E2"/>
  <w15:chartTrackingRefBased/>
  <w15:docId w15:val="{73504B42-3B85-4C4F-B8DB-724F8B02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2022-12-27T05:52:00Z</dcterms:created>
  <dcterms:modified xsi:type="dcterms:W3CDTF">2022-12-27T06:04:00Z</dcterms:modified>
</cp:coreProperties>
</file>